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B6" w:rsidRPr="00DB4184" w:rsidRDefault="00551662" w:rsidP="001B43EB">
      <w:pPr>
        <w:ind w:right="426"/>
        <w:jc w:val="center"/>
        <w:rPr>
          <w:b/>
          <w:bCs/>
          <w:sz w:val="32"/>
          <w:szCs w:val="32"/>
          <w:rtl/>
          <w:lang w:bidi="ar-IQ"/>
        </w:rPr>
      </w:pPr>
      <w:r w:rsidRPr="00DB4184">
        <w:rPr>
          <w:rFonts w:hint="cs"/>
          <w:b/>
          <w:bCs/>
          <w:sz w:val="32"/>
          <w:szCs w:val="32"/>
          <w:rtl/>
        </w:rPr>
        <w:t xml:space="preserve">موقف تصليح معمل الثقيلة </w:t>
      </w:r>
      <w:r w:rsidR="002716AD">
        <w:rPr>
          <w:b/>
          <w:bCs/>
          <w:sz w:val="32"/>
          <w:szCs w:val="32"/>
          <w:rtl/>
        </w:rPr>
        <w:t>–</w:t>
      </w:r>
      <w:r w:rsidR="002716AD">
        <w:rPr>
          <w:rFonts w:hint="cs"/>
          <w:b/>
          <w:bCs/>
          <w:sz w:val="32"/>
          <w:szCs w:val="32"/>
          <w:rtl/>
        </w:rPr>
        <w:t xml:space="preserve"> الخفيفة </w:t>
      </w:r>
      <w:r w:rsidRPr="00DB4184">
        <w:rPr>
          <w:rFonts w:hint="cs"/>
          <w:b/>
          <w:bCs/>
          <w:sz w:val="32"/>
          <w:szCs w:val="32"/>
          <w:rtl/>
        </w:rPr>
        <w:t xml:space="preserve">(المفارز الخارجية)  للفترة </w:t>
      </w:r>
      <w:r w:rsidR="00DB4184" w:rsidRPr="00DB4184">
        <w:rPr>
          <w:b/>
          <w:bCs/>
          <w:sz w:val="32"/>
          <w:szCs w:val="32"/>
          <w:rtl/>
          <w:lang w:bidi="ar-IQ"/>
        </w:rPr>
        <w:t xml:space="preserve">من </w:t>
      </w:r>
      <w:r w:rsidR="007D38C6">
        <w:rPr>
          <w:rFonts w:hint="cs"/>
          <w:b/>
          <w:bCs/>
          <w:sz w:val="32"/>
          <w:szCs w:val="32"/>
          <w:rtl/>
        </w:rPr>
        <w:t>1</w:t>
      </w:r>
      <w:r w:rsidR="00DB4184" w:rsidRPr="00DB4184">
        <w:rPr>
          <w:b/>
          <w:bCs/>
          <w:sz w:val="32"/>
          <w:szCs w:val="32"/>
          <w:rtl/>
          <w:lang w:bidi="ar-IQ"/>
        </w:rPr>
        <w:t>/</w:t>
      </w:r>
      <w:r w:rsidR="001B43EB">
        <w:rPr>
          <w:rFonts w:hint="cs"/>
          <w:b/>
          <w:bCs/>
          <w:sz w:val="32"/>
          <w:szCs w:val="32"/>
          <w:rtl/>
          <w:lang w:bidi="ar-IQ"/>
        </w:rPr>
        <w:t>3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7505A7">
        <w:rPr>
          <w:rFonts w:hint="cs"/>
          <w:b/>
          <w:bCs/>
          <w:sz w:val="32"/>
          <w:szCs w:val="32"/>
          <w:rtl/>
          <w:lang w:bidi="ar-IQ"/>
        </w:rPr>
        <w:t>9</w:t>
      </w:r>
      <w:r w:rsidR="00DB4184" w:rsidRPr="00DB4184">
        <w:rPr>
          <w:b/>
          <w:bCs/>
          <w:sz w:val="32"/>
          <w:szCs w:val="32"/>
          <w:rtl/>
          <w:lang w:bidi="ar-IQ"/>
        </w:rPr>
        <w:t xml:space="preserve"> ولغاية </w:t>
      </w:r>
      <w:r w:rsidR="009D5BC2">
        <w:rPr>
          <w:rFonts w:hint="cs"/>
          <w:b/>
          <w:bCs/>
          <w:sz w:val="32"/>
          <w:szCs w:val="32"/>
          <w:rtl/>
          <w:lang w:bidi="ar-IQ"/>
        </w:rPr>
        <w:t>31</w:t>
      </w:r>
      <w:r w:rsidR="00DB4184" w:rsidRPr="00DB4184">
        <w:rPr>
          <w:b/>
          <w:bCs/>
          <w:sz w:val="32"/>
          <w:szCs w:val="32"/>
          <w:rtl/>
          <w:lang w:bidi="ar-IQ"/>
        </w:rPr>
        <w:t>/</w:t>
      </w:r>
      <w:r w:rsidR="001B43EB">
        <w:rPr>
          <w:rFonts w:hint="cs"/>
          <w:b/>
          <w:bCs/>
          <w:sz w:val="32"/>
          <w:szCs w:val="32"/>
          <w:rtl/>
          <w:lang w:bidi="ar-IQ"/>
        </w:rPr>
        <w:t>3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7505A7">
        <w:rPr>
          <w:rFonts w:hint="cs"/>
          <w:b/>
          <w:bCs/>
          <w:sz w:val="32"/>
          <w:szCs w:val="32"/>
          <w:rtl/>
          <w:lang w:bidi="ar-IQ"/>
        </w:rPr>
        <w:t>9</w:t>
      </w:r>
    </w:p>
    <w:p w:rsidR="00BE04B6" w:rsidRDefault="00BE04B6" w:rsidP="00551662">
      <w:pPr>
        <w:ind w:right="426"/>
        <w:jc w:val="center"/>
        <w:rPr>
          <w:b/>
          <w:bCs/>
          <w:sz w:val="32"/>
          <w:szCs w:val="32"/>
          <w:rtl/>
        </w:rPr>
      </w:pPr>
    </w:p>
    <w:p w:rsidR="00DA2CCE" w:rsidRDefault="004C7722" w:rsidP="00DA2CCE">
      <w:pPr>
        <w:ind w:right="426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1- </w:t>
      </w:r>
      <w:r w:rsidR="00DA2CCE">
        <w:rPr>
          <w:rFonts w:hint="cs"/>
          <w:b/>
          <w:bCs/>
          <w:sz w:val="32"/>
          <w:szCs w:val="32"/>
          <w:rtl/>
        </w:rPr>
        <w:t>الاليات المنجزة</w:t>
      </w:r>
    </w:p>
    <w:tbl>
      <w:tblPr>
        <w:bidiVisual/>
        <w:tblW w:w="10098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1217"/>
        <w:gridCol w:w="1303"/>
        <w:gridCol w:w="1260"/>
        <w:gridCol w:w="1710"/>
        <w:gridCol w:w="1578"/>
        <w:gridCol w:w="2391"/>
      </w:tblGrid>
      <w:tr w:rsidR="00070C76" w:rsidRPr="00EC1A66" w:rsidTr="001B43EB">
        <w:trPr>
          <w:trHeight w:val="658"/>
          <w:tblHeader/>
          <w:jc w:val="center"/>
        </w:trPr>
        <w:tc>
          <w:tcPr>
            <w:tcW w:w="639" w:type="dxa"/>
            <w:shd w:val="clear" w:color="auto" w:fill="BFBFBF" w:themeFill="background1" w:themeFillShade="BF"/>
            <w:vAlign w:val="center"/>
          </w:tcPr>
          <w:p w:rsidR="00070C76" w:rsidRPr="000250B2" w:rsidRDefault="00070C76" w:rsidP="001D1496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17" w:type="dxa"/>
            <w:shd w:val="clear" w:color="auto" w:fill="BFBFBF" w:themeFill="background1" w:themeFillShade="BF"/>
            <w:vAlign w:val="center"/>
          </w:tcPr>
          <w:p w:rsidR="00070C76" w:rsidRPr="000250B2" w:rsidRDefault="00560AE7" w:rsidP="001D1496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الالية</w:t>
            </w:r>
          </w:p>
        </w:tc>
        <w:tc>
          <w:tcPr>
            <w:tcW w:w="1303" w:type="dxa"/>
            <w:shd w:val="clear" w:color="auto" w:fill="BFBFBF" w:themeFill="background1" w:themeFillShade="BF"/>
            <w:vAlign w:val="center"/>
          </w:tcPr>
          <w:p w:rsidR="00070C76" w:rsidRPr="000250B2" w:rsidRDefault="00560AE7" w:rsidP="001D1496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070C76" w:rsidRPr="000250B2" w:rsidRDefault="00070C76" w:rsidP="001D1496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:rsidR="00070C76" w:rsidRPr="000250B2" w:rsidRDefault="00070C76" w:rsidP="001D1496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1578" w:type="dxa"/>
            <w:shd w:val="clear" w:color="auto" w:fill="BFBFBF" w:themeFill="background1" w:themeFillShade="BF"/>
            <w:vAlign w:val="center"/>
          </w:tcPr>
          <w:p w:rsidR="00070C76" w:rsidRPr="006A21F6" w:rsidRDefault="00070C76" w:rsidP="001D1496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العمل</w:t>
            </w:r>
          </w:p>
        </w:tc>
        <w:tc>
          <w:tcPr>
            <w:tcW w:w="2391" w:type="dxa"/>
            <w:shd w:val="clear" w:color="auto" w:fill="BFBFBF" w:themeFill="background1" w:themeFillShade="BF"/>
            <w:vAlign w:val="center"/>
          </w:tcPr>
          <w:p w:rsidR="00070C76" w:rsidRPr="006A21F6" w:rsidRDefault="00070C76" w:rsidP="001D1496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A21F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تاريخ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الانجاز</w:t>
            </w:r>
          </w:p>
        </w:tc>
      </w:tr>
      <w:tr w:rsidR="00805478" w:rsidRPr="00EC1A66" w:rsidTr="001B43EB">
        <w:trPr>
          <w:trHeight w:val="586"/>
          <w:jc w:val="center"/>
        </w:trPr>
        <w:tc>
          <w:tcPr>
            <w:tcW w:w="639" w:type="dxa"/>
            <w:vAlign w:val="center"/>
          </w:tcPr>
          <w:p w:rsidR="00805478" w:rsidRDefault="00805478" w:rsidP="003661E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1423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شفل صيني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الكرخ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فحص محرك</w:t>
            </w:r>
          </w:p>
        </w:tc>
        <w:tc>
          <w:tcPr>
            <w:tcW w:w="1578" w:type="dxa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03/03/2019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03/03/2019</w:t>
            </w:r>
          </w:p>
        </w:tc>
      </w:tr>
      <w:tr w:rsidR="00805478" w:rsidRPr="00EC1A66" w:rsidTr="001B43EB">
        <w:trPr>
          <w:trHeight w:val="586"/>
          <w:jc w:val="center"/>
        </w:trPr>
        <w:tc>
          <w:tcPr>
            <w:tcW w:w="639" w:type="dxa"/>
            <w:vAlign w:val="center"/>
          </w:tcPr>
          <w:p w:rsidR="00805478" w:rsidRDefault="00805478" w:rsidP="003661E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75252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قلاب فولف</w:t>
            </w:r>
            <w:bookmarkStart w:id="0" w:name="_GoBack"/>
            <w:bookmarkEnd w:id="0"/>
            <w:r>
              <w:rPr>
                <w:color w:val="000000"/>
                <w:rtl/>
              </w:rPr>
              <w:t>و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الرشيد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بريك عام</w:t>
            </w:r>
          </w:p>
        </w:tc>
        <w:tc>
          <w:tcPr>
            <w:tcW w:w="1578" w:type="dxa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03/03/2019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03/03/2019</w:t>
            </w:r>
          </w:p>
        </w:tc>
      </w:tr>
      <w:tr w:rsidR="00805478" w:rsidRPr="00EC1A66" w:rsidTr="001B43EB">
        <w:trPr>
          <w:trHeight w:val="586"/>
          <w:jc w:val="center"/>
        </w:trPr>
        <w:tc>
          <w:tcPr>
            <w:tcW w:w="639" w:type="dxa"/>
            <w:vAlign w:val="center"/>
          </w:tcPr>
          <w:p w:rsidR="00805478" w:rsidRDefault="00805478" w:rsidP="003661E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3322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بلدوزر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البيئة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سرفة</w:t>
            </w:r>
          </w:p>
        </w:tc>
        <w:tc>
          <w:tcPr>
            <w:tcW w:w="1578" w:type="dxa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06/03/2019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06/03/2019</w:t>
            </w:r>
          </w:p>
        </w:tc>
      </w:tr>
      <w:tr w:rsidR="00805478" w:rsidRPr="00EC1A66" w:rsidTr="001B43EB">
        <w:trPr>
          <w:trHeight w:val="586"/>
          <w:jc w:val="center"/>
        </w:trPr>
        <w:tc>
          <w:tcPr>
            <w:tcW w:w="639" w:type="dxa"/>
            <w:vAlign w:val="center"/>
          </w:tcPr>
          <w:p w:rsidR="00805478" w:rsidRDefault="00805478" w:rsidP="003661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3005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بلدوزر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البيئة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شبكة الامامية</w:t>
            </w:r>
          </w:p>
        </w:tc>
        <w:tc>
          <w:tcPr>
            <w:tcW w:w="1578" w:type="dxa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06/03/2019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06/03/2019</w:t>
            </w:r>
          </w:p>
        </w:tc>
      </w:tr>
      <w:tr w:rsidR="00805478" w:rsidRPr="00EC1A66" w:rsidTr="001B43EB">
        <w:trPr>
          <w:trHeight w:val="586"/>
          <w:jc w:val="center"/>
        </w:trPr>
        <w:tc>
          <w:tcPr>
            <w:tcW w:w="639" w:type="dxa"/>
            <w:vAlign w:val="center"/>
          </w:tcPr>
          <w:p w:rsidR="00805478" w:rsidRDefault="00805478" w:rsidP="003661E1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7758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شفل كتربلر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البيئة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فحص كيلة</w:t>
            </w:r>
          </w:p>
        </w:tc>
        <w:tc>
          <w:tcPr>
            <w:tcW w:w="1578" w:type="dxa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06/03/2019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06/03/2019</w:t>
            </w:r>
          </w:p>
        </w:tc>
      </w:tr>
      <w:tr w:rsidR="00805478" w:rsidRPr="00EC1A66" w:rsidTr="001B43EB">
        <w:trPr>
          <w:trHeight w:val="586"/>
          <w:jc w:val="center"/>
        </w:trPr>
        <w:tc>
          <w:tcPr>
            <w:tcW w:w="639" w:type="dxa"/>
            <w:vAlign w:val="center"/>
          </w:tcPr>
          <w:p w:rsidR="00805478" w:rsidRDefault="00805478" w:rsidP="001D1496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805478" w:rsidRDefault="0080547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18631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:rsidR="00805478" w:rsidRDefault="0080547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شفل كاوسكي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المشاريع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فحص وتصليح كير</w:t>
            </w:r>
          </w:p>
        </w:tc>
        <w:tc>
          <w:tcPr>
            <w:tcW w:w="1578" w:type="dxa"/>
            <w:vAlign w:val="center"/>
          </w:tcPr>
          <w:p w:rsidR="00805478" w:rsidRDefault="0080547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28/03/2019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805478" w:rsidRDefault="0080547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28/03/2019</w:t>
            </w:r>
          </w:p>
        </w:tc>
      </w:tr>
    </w:tbl>
    <w:p w:rsidR="00BE04B6" w:rsidRDefault="00BE04B6">
      <w:pPr>
        <w:rPr>
          <w:rtl/>
        </w:rPr>
      </w:pPr>
    </w:p>
    <w:p w:rsidR="00446AE1" w:rsidRDefault="00446AE1">
      <w:pPr>
        <w:rPr>
          <w:rtl/>
        </w:rPr>
      </w:pPr>
    </w:p>
    <w:p w:rsidR="00446AE1" w:rsidRDefault="00446AE1">
      <w:pPr>
        <w:rPr>
          <w:rtl/>
        </w:rPr>
      </w:pPr>
    </w:p>
    <w:p w:rsidR="00C30902" w:rsidRDefault="004C7722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2- </w:t>
      </w:r>
      <w:r w:rsidR="00C30902" w:rsidRPr="00C30902">
        <w:rPr>
          <w:rFonts w:hint="cs"/>
          <w:sz w:val="36"/>
          <w:szCs w:val="36"/>
          <w:rtl/>
        </w:rPr>
        <w:t xml:space="preserve"> الاليات المتبقية</w:t>
      </w:r>
    </w:p>
    <w:tbl>
      <w:tblPr>
        <w:bidiVisual/>
        <w:tblW w:w="10182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24"/>
        <w:gridCol w:w="990"/>
        <w:gridCol w:w="1218"/>
        <w:gridCol w:w="2250"/>
        <w:gridCol w:w="2250"/>
        <w:gridCol w:w="1800"/>
      </w:tblGrid>
      <w:tr w:rsidR="00C30902" w:rsidRPr="00EC1A66" w:rsidTr="003621B9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218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بطاقة التصليح</w:t>
            </w:r>
          </w:p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وتاريخها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A21F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عمل</w:t>
            </w:r>
          </w:p>
        </w:tc>
      </w:tr>
      <w:tr w:rsidR="00A74C0C" w:rsidRPr="00EC1A66" w:rsidTr="0065466F">
        <w:trPr>
          <w:trHeight w:val="444"/>
          <w:jc w:val="center"/>
        </w:trPr>
        <w:tc>
          <w:tcPr>
            <w:tcW w:w="450" w:type="dxa"/>
            <w:vAlign w:val="center"/>
          </w:tcPr>
          <w:p w:rsidR="00A74C0C" w:rsidRDefault="00A74C0C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A74C0C" w:rsidRDefault="000009CB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-----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</w:tr>
    </w:tbl>
    <w:p w:rsidR="00C30902" w:rsidRDefault="00C30902">
      <w:pPr>
        <w:rPr>
          <w:sz w:val="36"/>
          <w:szCs w:val="36"/>
          <w:rtl/>
        </w:rPr>
      </w:pPr>
    </w:p>
    <w:p w:rsidR="002716AD" w:rsidRDefault="002716AD" w:rsidP="002716AD">
      <w:pPr>
        <w:ind w:right="426"/>
        <w:jc w:val="center"/>
        <w:rPr>
          <w:sz w:val="36"/>
          <w:szCs w:val="36"/>
          <w:rtl/>
        </w:rPr>
      </w:pPr>
    </w:p>
    <w:p w:rsidR="002716AD" w:rsidRDefault="002716AD" w:rsidP="002716AD">
      <w:pPr>
        <w:ind w:right="426"/>
        <w:jc w:val="center"/>
        <w:rPr>
          <w:sz w:val="36"/>
          <w:szCs w:val="36"/>
          <w:rtl/>
        </w:rPr>
      </w:pPr>
    </w:p>
    <w:p w:rsidR="002716AD" w:rsidRDefault="002716AD" w:rsidP="002716AD">
      <w:pPr>
        <w:ind w:right="426"/>
        <w:jc w:val="center"/>
        <w:rPr>
          <w:sz w:val="36"/>
          <w:szCs w:val="36"/>
          <w:rtl/>
        </w:rPr>
      </w:pPr>
    </w:p>
    <w:p w:rsidR="002716AD" w:rsidRDefault="002716AD" w:rsidP="002716AD">
      <w:pPr>
        <w:ind w:right="426"/>
        <w:jc w:val="center"/>
        <w:rPr>
          <w:sz w:val="36"/>
          <w:szCs w:val="36"/>
          <w:rtl/>
        </w:rPr>
      </w:pPr>
    </w:p>
    <w:p w:rsidR="002716AD" w:rsidRDefault="002716AD" w:rsidP="002716AD">
      <w:pPr>
        <w:ind w:right="426"/>
        <w:jc w:val="center"/>
        <w:rPr>
          <w:sz w:val="36"/>
          <w:szCs w:val="36"/>
          <w:rtl/>
          <w:lang w:bidi="ar-IQ"/>
        </w:rPr>
      </w:pPr>
    </w:p>
    <w:sectPr w:rsidR="002716AD" w:rsidSect="008412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96DD6"/>
    <w:multiLevelType w:val="hybridMultilevel"/>
    <w:tmpl w:val="0F68674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6A42"/>
    <w:rsid w:val="000009CB"/>
    <w:rsid w:val="000039F2"/>
    <w:rsid w:val="00005746"/>
    <w:rsid w:val="00007B50"/>
    <w:rsid w:val="00027044"/>
    <w:rsid w:val="00046A8C"/>
    <w:rsid w:val="00047D5B"/>
    <w:rsid w:val="00064AC8"/>
    <w:rsid w:val="00070C76"/>
    <w:rsid w:val="000752B2"/>
    <w:rsid w:val="0008697C"/>
    <w:rsid w:val="00092233"/>
    <w:rsid w:val="00092651"/>
    <w:rsid w:val="0009316C"/>
    <w:rsid w:val="000B07F8"/>
    <w:rsid w:val="000B0B13"/>
    <w:rsid w:val="000B4886"/>
    <w:rsid w:val="000B540C"/>
    <w:rsid w:val="000C3532"/>
    <w:rsid w:val="000C72F5"/>
    <w:rsid w:val="000D290E"/>
    <w:rsid w:val="000D6DCF"/>
    <w:rsid w:val="000E1DA7"/>
    <w:rsid w:val="000E587A"/>
    <w:rsid w:val="000F32F8"/>
    <w:rsid w:val="000F5E7E"/>
    <w:rsid w:val="000F6A94"/>
    <w:rsid w:val="000F6CDE"/>
    <w:rsid w:val="001009F0"/>
    <w:rsid w:val="00121A7D"/>
    <w:rsid w:val="00121F12"/>
    <w:rsid w:val="00140337"/>
    <w:rsid w:val="0016215A"/>
    <w:rsid w:val="00177F73"/>
    <w:rsid w:val="001911E8"/>
    <w:rsid w:val="001A270B"/>
    <w:rsid w:val="001A6A42"/>
    <w:rsid w:val="001B15E1"/>
    <w:rsid w:val="001B43EB"/>
    <w:rsid w:val="001D055E"/>
    <w:rsid w:val="001D1496"/>
    <w:rsid w:val="001E7DFD"/>
    <w:rsid w:val="001F54E3"/>
    <w:rsid w:val="002021C3"/>
    <w:rsid w:val="002109D1"/>
    <w:rsid w:val="002313FF"/>
    <w:rsid w:val="00241039"/>
    <w:rsid w:val="00246F34"/>
    <w:rsid w:val="00260F61"/>
    <w:rsid w:val="002638FF"/>
    <w:rsid w:val="00265FC3"/>
    <w:rsid w:val="002716AD"/>
    <w:rsid w:val="002968CE"/>
    <w:rsid w:val="00296D3E"/>
    <w:rsid w:val="002B2376"/>
    <w:rsid w:val="002B42A0"/>
    <w:rsid w:val="002C2BB6"/>
    <w:rsid w:val="002C59A8"/>
    <w:rsid w:val="00322CBE"/>
    <w:rsid w:val="00331105"/>
    <w:rsid w:val="00340A21"/>
    <w:rsid w:val="00345AE1"/>
    <w:rsid w:val="003621B9"/>
    <w:rsid w:val="003661E1"/>
    <w:rsid w:val="003700C3"/>
    <w:rsid w:val="00370FD3"/>
    <w:rsid w:val="00374867"/>
    <w:rsid w:val="00377380"/>
    <w:rsid w:val="0038199D"/>
    <w:rsid w:val="003900D4"/>
    <w:rsid w:val="00395D00"/>
    <w:rsid w:val="00397E2D"/>
    <w:rsid w:val="003C45F4"/>
    <w:rsid w:val="003C5144"/>
    <w:rsid w:val="003C5B47"/>
    <w:rsid w:val="003D2C67"/>
    <w:rsid w:val="003E0AF3"/>
    <w:rsid w:val="003F5B0F"/>
    <w:rsid w:val="00404E51"/>
    <w:rsid w:val="0040523F"/>
    <w:rsid w:val="004234A9"/>
    <w:rsid w:val="00433987"/>
    <w:rsid w:val="00446AE1"/>
    <w:rsid w:val="0046085B"/>
    <w:rsid w:val="00472528"/>
    <w:rsid w:val="0047268F"/>
    <w:rsid w:val="00473EF7"/>
    <w:rsid w:val="00483919"/>
    <w:rsid w:val="004A522B"/>
    <w:rsid w:val="004B457B"/>
    <w:rsid w:val="004C5C42"/>
    <w:rsid w:val="004C7722"/>
    <w:rsid w:val="004D5722"/>
    <w:rsid w:val="004D5F3F"/>
    <w:rsid w:val="004F00EA"/>
    <w:rsid w:val="004F331E"/>
    <w:rsid w:val="0050124F"/>
    <w:rsid w:val="00503988"/>
    <w:rsid w:val="00544E8C"/>
    <w:rsid w:val="00547EAC"/>
    <w:rsid w:val="00551662"/>
    <w:rsid w:val="00560AE7"/>
    <w:rsid w:val="005912EC"/>
    <w:rsid w:val="005A096D"/>
    <w:rsid w:val="005A4448"/>
    <w:rsid w:val="005C15A6"/>
    <w:rsid w:val="005C31F5"/>
    <w:rsid w:val="005C593D"/>
    <w:rsid w:val="005D1E24"/>
    <w:rsid w:val="005E1233"/>
    <w:rsid w:val="005E25C3"/>
    <w:rsid w:val="005E2E5C"/>
    <w:rsid w:val="005F0743"/>
    <w:rsid w:val="00612261"/>
    <w:rsid w:val="00623B19"/>
    <w:rsid w:val="00627B7D"/>
    <w:rsid w:val="00640BB9"/>
    <w:rsid w:val="0065466F"/>
    <w:rsid w:val="00664E11"/>
    <w:rsid w:val="00681E6E"/>
    <w:rsid w:val="00684509"/>
    <w:rsid w:val="006971A0"/>
    <w:rsid w:val="006A7E3A"/>
    <w:rsid w:val="006A7F54"/>
    <w:rsid w:val="006B57AC"/>
    <w:rsid w:val="006D5F2B"/>
    <w:rsid w:val="006D74B5"/>
    <w:rsid w:val="006E3AEC"/>
    <w:rsid w:val="006E6265"/>
    <w:rsid w:val="006E6BC1"/>
    <w:rsid w:val="006F7639"/>
    <w:rsid w:val="00711125"/>
    <w:rsid w:val="00716FF5"/>
    <w:rsid w:val="007177C3"/>
    <w:rsid w:val="0072330E"/>
    <w:rsid w:val="00734773"/>
    <w:rsid w:val="00735F08"/>
    <w:rsid w:val="007505A7"/>
    <w:rsid w:val="007718FF"/>
    <w:rsid w:val="00794F3A"/>
    <w:rsid w:val="007965C7"/>
    <w:rsid w:val="007A310F"/>
    <w:rsid w:val="007A3226"/>
    <w:rsid w:val="007C7DAA"/>
    <w:rsid w:val="007D38C6"/>
    <w:rsid w:val="007E146C"/>
    <w:rsid w:val="007F38A1"/>
    <w:rsid w:val="00805478"/>
    <w:rsid w:val="00807C71"/>
    <w:rsid w:val="00813891"/>
    <w:rsid w:val="00831201"/>
    <w:rsid w:val="00834939"/>
    <w:rsid w:val="00840E24"/>
    <w:rsid w:val="00841235"/>
    <w:rsid w:val="00863708"/>
    <w:rsid w:val="00867A59"/>
    <w:rsid w:val="008706FE"/>
    <w:rsid w:val="008944F9"/>
    <w:rsid w:val="008A4C55"/>
    <w:rsid w:val="008B2E01"/>
    <w:rsid w:val="008B4623"/>
    <w:rsid w:val="008D75AE"/>
    <w:rsid w:val="00904ACF"/>
    <w:rsid w:val="009201F9"/>
    <w:rsid w:val="009250C0"/>
    <w:rsid w:val="00931C6C"/>
    <w:rsid w:val="0093681C"/>
    <w:rsid w:val="00941DC4"/>
    <w:rsid w:val="009456FB"/>
    <w:rsid w:val="00955702"/>
    <w:rsid w:val="00956800"/>
    <w:rsid w:val="00984A4D"/>
    <w:rsid w:val="00986DAA"/>
    <w:rsid w:val="009A47C7"/>
    <w:rsid w:val="009A6E90"/>
    <w:rsid w:val="009C2C83"/>
    <w:rsid w:val="009D5BC2"/>
    <w:rsid w:val="00A0115E"/>
    <w:rsid w:val="00A1705F"/>
    <w:rsid w:val="00A260C0"/>
    <w:rsid w:val="00A46597"/>
    <w:rsid w:val="00A53A0E"/>
    <w:rsid w:val="00A55195"/>
    <w:rsid w:val="00A602D5"/>
    <w:rsid w:val="00A65BFE"/>
    <w:rsid w:val="00A739C6"/>
    <w:rsid w:val="00A74C0C"/>
    <w:rsid w:val="00A82714"/>
    <w:rsid w:val="00AA4E48"/>
    <w:rsid w:val="00AA61EA"/>
    <w:rsid w:val="00AB7E0F"/>
    <w:rsid w:val="00AE72ED"/>
    <w:rsid w:val="00AE76DE"/>
    <w:rsid w:val="00AF62CA"/>
    <w:rsid w:val="00AF7667"/>
    <w:rsid w:val="00B1244A"/>
    <w:rsid w:val="00B305C6"/>
    <w:rsid w:val="00B33ABC"/>
    <w:rsid w:val="00B35AEC"/>
    <w:rsid w:val="00B36DF5"/>
    <w:rsid w:val="00B37E25"/>
    <w:rsid w:val="00B44C4D"/>
    <w:rsid w:val="00B563A4"/>
    <w:rsid w:val="00B56937"/>
    <w:rsid w:val="00B608E3"/>
    <w:rsid w:val="00B63828"/>
    <w:rsid w:val="00B73E58"/>
    <w:rsid w:val="00BB25FD"/>
    <w:rsid w:val="00BE04B6"/>
    <w:rsid w:val="00BE1FF3"/>
    <w:rsid w:val="00BE23D2"/>
    <w:rsid w:val="00BE3CD2"/>
    <w:rsid w:val="00BE5C1D"/>
    <w:rsid w:val="00C02C15"/>
    <w:rsid w:val="00C125C3"/>
    <w:rsid w:val="00C135D7"/>
    <w:rsid w:val="00C208D0"/>
    <w:rsid w:val="00C2392F"/>
    <w:rsid w:val="00C30902"/>
    <w:rsid w:val="00C660A3"/>
    <w:rsid w:val="00CA0A92"/>
    <w:rsid w:val="00CB3AC9"/>
    <w:rsid w:val="00CB54F1"/>
    <w:rsid w:val="00CF06CD"/>
    <w:rsid w:val="00D010DA"/>
    <w:rsid w:val="00D06ECC"/>
    <w:rsid w:val="00D139B9"/>
    <w:rsid w:val="00D153B1"/>
    <w:rsid w:val="00D20E0E"/>
    <w:rsid w:val="00D26B29"/>
    <w:rsid w:val="00D34224"/>
    <w:rsid w:val="00D55F63"/>
    <w:rsid w:val="00D90AA2"/>
    <w:rsid w:val="00DA2CCE"/>
    <w:rsid w:val="00DA3461"/>
    <w:rsid w:val="00DA3D79"/>
    <w:rsid w:val="00DB0C01"/>
    <w:rsid w:val="00DB1F15"/>
    <w:rsid w:val="00DB4184"/>
    <w:rsid w:val="00DC7DF4"/>
    <w:rsid w:val="00DF07E1"/>
    <w:rsid w:val="00DF1E39"/>
    <w:rsid w:val="00DF328E"/>
    <w:rsid w:val="00E07539"/>
    <w:rsid w:val="00E11676"/>
    <w:rsid w:val="00E14FBE"/>
    <w:rsid w:val="00E3703F"/>
    <w:rsid w:val="00E57A39"/>
    <w:rsid w:val="00E72E9C"/>
    <w:rsid w:val="00E87F15"/>
    <w:rsid w:val="00E957A4"/>
    <w:rsid w:val="00EA62D3"/>
    <w:rsid w:val="00EB01CD"/>
    <w:rsid w:val="00EC2AF7"/>
    <w:rsid w:val="00EC64F1"/>
    <w:rsid w:val="00ED784B"/>
    <w:rsid w:val="00EE2570"/>
    <w:rsid w:val="00EE2C74"/>
    <w:rsid w:val="00EE73A4"/>
    <w:rsid w:val="00F03A4B"/>
    <w:rsid w:val="00F06CA7"/>
    <w:rsid w:val="00F13ABD"/>
    <w:rsid w:val="00F30BE8"/>
    <w:rsid w:val="00F34979"/>
    <w:rsid w:val="00F64552"/>
    <w:rsid w:val="00F922E8"/>
    <w:rsid w:val="00F93F44"/>
    <w:rsid w:val="00FA11DA"/>
    <w:rsid w:val="00FA5E08"/>
    <w:rsid w:val="00FB4A64"/>
    <w:rsid w:val="00FE08E8"/>
    <w:rsid w:val="00FE67C7"/>
    <w:rsid w:val="00FF08A5"/>
    <w:rsid w:val="00FF4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2o1O</cp:lastModifiedBy>
  <cp:revision>259</cp:revision>
  <cp:lastPrinted>2005-06-24T10:10:00Z</cp:lastPrinted>
  <dcterms:created xsi:type="dcterms:W3CDTF">2005-06-23T23:02:00Z</dcterms:created>
  <dcterms:modified xsi:type="dcterms:W3CDTF">2019-04-10T07:36:00Z</dcterms:modified>
</cp:coreProperties>
</file>